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7AB8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D6B2A">
        <w:rPr>
          <w:rFonts w:asciiTheme="majorHAnsi" w:eastAsia="Times New Roman" w:hAnsiTheme="majorHAnsi" w:cstheme="majorHAnsi"/>
          <w:color w:val="000000"/>
          <w:sz w:val="28"/>
          <w:szCs w:val="28"/>
        </w:rPr>
        <w:t>Covid-19</w:t>
      </w:r>
    </w:p>
    <w:p w14:paraId="6B30BA2F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7639901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>When the world took a pause</w:t>
      </w:r>
    </w:p>
    <w:p w14:paraId="52F1A5FC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>we all sat and wait.</w:t>
      </w:r>
    </w:p>
    <w:p w14:paraId="1B79A099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We were told just a </w:t>
      </w:r>
      <w:proofErr w:type="gramStart"/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>two week</w:t>
      </w:r>
      <w:proofErr w:type="gramEnd"/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break.</w:t>
      </w:r>
    </w:p>
    <w:p w14:paraId="2412BE36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A </w:t>
      </w:r>
      <w:proofErr w:type="gramStart"/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>two week</w:t>
      </w:r>
      <w:proofErr w:type="gramEnd"/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break turned into eight.</w:t>
      </w:r>
    </w:p>
    <w:p w14:paraId="7E17F308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7D37CCE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>Six Feet apart they say,</w:t>
      </w:r>
    </w:p>
    <w:p w14:paraId="0767D144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>six Feet felt like Sixty.</w:t>
      </w:r>
    </w:p>
    <w:p w14:paraId="34D3DCDE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Isolated from </w:t>
      </w:r>
      <w:proofErr w:type="gramStart"/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>society</w:t>
      </w:r>
      <w:proofErr w:type="gramEnd"/>
    </w:p>
    <w:p w14:paraId="3ECD0F35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>we began to think.</w:t>
      </w:r>
    </w:p>
    <w:p w14:paraId="5BCD46EF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D272121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>Covid-19 showed us value.</w:t>
      </w:r>
    </w:p>
    <w:p w14:paraId="112ED4D2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>Value of a Human Life.</w:t>
      </w:r>
    </w:p>
    <w:p w14:paraId="4CA72A12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A human life is no </w:t>
      </w:r>
      <w:proofErr w:type="gramStart"/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>more</w:t>
      </w:r>
      <w:proofErr w:type="gramEnd"/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> </w:t>
      </w:r>
    </w:p>
    <w:p w14:paraId="4405CDB4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>than a number on a sheet.</w:t>
      </w:r>
    </w:p>
    <w:p w14:paraId="2DB15213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>A mere statistic.</w:t>
      </w:r>
    </w:p>
    <w:p w14:paraId="06A67B06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BCA39AC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>People are starving to death,</w:t>
      </w:r>
    </w:p>
    <w:p w14:paraId="58134091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>depressed people are turning to meth.</w:t>
      </w:r>
    </w:p>
    <w:p w14:paraId="75A0E6A5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>Nobody cares to help.</w:t>
      </w:r>
    </w:p>
    <w:p w14:paraId="38BD3E54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> </w:t>
      </w:r>
    </w:p>
    <w:p w14:paraId="4F0CF60E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>Masks hide the fake smiles and</w:t>
      </w:r>
    </w:p>
    <w:p w14:paraId="3F485340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>were all tasked with new challenges.</w:t>
      </w:r>
    </w:p>
    <w:p w14:paraId="54AE81C2" w14:textId="77777777" w:rsidR="00ED6B2A" w:rsidRPr="00ED6B2A" w:rsidRDefault="00ED6B2A" w:rsidP="00ED6B2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D6B2A">
        <w:rPr>
          <w:rFonts w:asciiTheme="majorHAnsi" w:eastAsia="Times New Roman" w:hAnsiTheme="majorHAnsi" w:cstheme="majorHAnsi"/>
          <w:color w:val="000000"/>
          <w:sz w:val="24"/>
          <w:szCs w:val="24"/>
        </w:rPr>
        <w:t>People are finally running out of steam.</w:t>
      </w:r>
    </w:p>
    <w:p w14:paraId="65DF7FD0" w14:textId="77777777" w:rsidR="00ED6B2A" w:rsidRDefault="00ED6B2A"/>
    <w:sectPr w:rsidR="00ED6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2A"/>
    <w:rsid w:val="00ED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685C9"/>
  <w15:chartTrackingRefBased/>
  <w15:docId w15:val="{1C9E225E-48F3-492D-835A-1EC6C266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AYANNA MAE</dc:creator>
  <cp:keywords/>
  <dc:description/>
  <cp:lastModifiedBy>WATKINS, AYANNA MAE</cp:lastModifiedBy>
  <cp:revision>1</cp:revision>
  <dcterms:created xsi:type="dcterms:W3CDTF">2021-06-01T14:02:00Z</dcterms:created>
  <dcterms:modified xsi:type="dcterms:W3CDTF">2021-06-01T14:03:00Z</dcterms:modified>
</cp:coreProperties>
</file>